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A932" w14:textId="2B0E26EB" w:rsidR="009D0DE6" w:rsidRPr="00A50CA2" w:rsidRDefault="00A50CA2">
      <w:pPr>
        <w:rPr>
          <w:b/>
          <w:bCs/>
          <w:color w:val="FF0000"/>
          <w:sz w:val="28"/>
          <w:szCs w:val="28"/>
        </w:rPr>
      </w:pPr>
      <w:r w:rsidRPr="00A50CA2">
        <w:rPr>
          <w:b/>
          <w:bCs/>
          <w:color w:val="FF0000"/>
          <w:sz w:val="28"/>
          <w:szCs w:val="28"/>
        </w:rPr>
        <w:t>Циклон СЦН-50 одиночный с бункером</w:t>
      </w:r>
    </w:p>
    <w:p w14:paraId="5B197F9A" w14:textId="7C4114D4" w:rsidR="00A50CA2" w:rsidRDefault="00A50CA2"/>
    <w:p w14:paraId="67C8F9B5" w14:textId="3AB5ABE6" w:rsidR="00A50CA2" w:rsidRDefault="00A50CA2">
      <w:r>
        <w:t xml:space="preserve">   </w:t>
      </w:r>
    </w:p>
    <w:p w14:paraId="2A2B5741" w14:textId="7F1EC962" w:rsidR="00A50CA2" w:rsidRDefault="00A50CA2">
      <w:r>
        <w:rPr>
          <w:noProof/>
        </w:rPr>
        <w:drawing>
          <wp:inline distT="0" distB="0" distL="0" distR="0" wp14:anchorId="2C09A1A1" wp14:editId="245D8A05">
            <wp:extent cx="3817620" cy="774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77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B20A092" w14:textId="0DBCF781" w:rsidR="00A50CA2" w:rsidRDefault="00A50CA2"/>
    <w:p w14:paraId="256FCA02" w14:textId="77777777" w:rsidR="00A50CA2" w:rsidRDefault="00A50CA2"/>
    <w:p w14:paraId="4CB54F37" w14:textId="62ACCBB8" w:rsidR="00A50CA2" w:rsidRDefault="00A50CA2"/>
    <w:tbl>
      <w:tblPr>
        <w:tblpPr w:leftFromText="180" w:rightFromText="180" w:vertAnchor="text" w:horzAnchor="margin" w:tblpXSpec="center" w:tblpY="302"/>
        <w:tblW w:w="9851" w:type="dxa"/>
        <w:tblLook w:val="04A0" w:firstRow="1" w:lastRow="0" w:firstColumn="1" w:lastColumn="0" w:noHBand="0" w:noVBand="1"/>
      </w:tblPr>
      <w:tblGrid>
        <w:gridCol w:w="1833"/>
        <w:gridCol w:w="1568"/>
        <w:gridCol w:w="617"/>
        <w:gridCol w:w="1167"/>
        <w:gridCol w:w="718"/>
        <w:gridCol w:w="517"/>
        <w:gridCol w:w="694"/>
        <w:gridCol w:w="617"/>
        <w:gridCol w:w="970"/>
        <w:gridCol w:w="1150"/>
      </w:tblGrid>
      <w:tr w:rsidR="00A50CA2" w:rsidRPr="00A50CA2" w14:paraId="40CF0943" w14:textId="77777777" w:rsidTr="00A50CA2">
        <w:trPr>
          <w:trHeight w:val="32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65B5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B0E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Q=м. куб/ч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D00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D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E750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H/H1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A1AD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В/В2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47A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d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E1C2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L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8E5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H2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A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V=м</w:t>
            </w:r>
            <w:r w:rsidRPr="00A50CA2">
              <w:rPr>
                <w:rFonts w:ascii="Arial" w:eastAsia="Times New Roman" w:hAnsi="Arial" w:cs="Arial"/>
                <w:b/>
                <w:bCs/>
                <w:color w:val="0070C0"/>
                <w:vertAlign w:val="superscript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61D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масса, кг</w:t>
            </w:r>
          </w:p>
        </w:tc>
      </w:tr>
      <w:tr w:rsidR="00A50CA2" w:rsidRPr="00A50CA2" w14:paraId="39CCE96C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23DB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СЦН-50-300х1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849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623-890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C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BB1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1325/1055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EB42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2E1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8CA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1AD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961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4D4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</w:tr>
      <w:tr w:rsidR="00A50CA2" w:rsidRPr="00A50CA2" w14:paraId="2D34D9D4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B07A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СЦН-50-400х1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DC7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1130-1582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7D4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807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1650/1380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FD0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6D9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57D0C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AEF8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FFE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2B2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A50CA2" w:rsidRPr="00A50CA2" w14:paraId="2E586BEA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5F3F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СЦН-50-500х1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EDCD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1760-2473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672E3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26F1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2025/1705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B2A2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B76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FB3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10F3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F4F2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CA6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A50CA2" w:rsidRPr="00A50CA2" w14:paraId="1535E310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BBD7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СЦН-50-600х1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2D3B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2543-3560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E3B3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1EE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2450/2030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15D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4F6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B1A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427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5B9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AEE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</w:tr>
      <w:tr w:rsidR="00A50CA2" w:rsidRPr="00A50CA2" w14:paraId="46702B63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A74A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СЦН-50-700х1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B0D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3462-4846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756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0B4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2775/2355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276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1DC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AEF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18BD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F0C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53F0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</w:tr>
      <w:tr w:rsidR="00A50CA2" w:rsidRPr="00A50CA2" w14:paraId="77DFE99E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5D1D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СЦН-50-800х1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0DC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4522-6330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83B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8C5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3200/2680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366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FFCB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E1C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8AE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4EA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3AC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</w:tr>
      <w:tr w:rsidR="00A50CA2" w:rsidRPr="00A50CA2" w14:paraId="402D724B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4B1B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СЦН-50-900х1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3CA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5723-8012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9C9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3E3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3525/3005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E3C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1A2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D6A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FE2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47A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CCE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</w:tr>
      <w:tr w:rsidR="00A50CA2" w:rsidRPr="00A50CA2" w14:paraId="3DABFD15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8B0D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СЦН-50-1000х1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497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7065-9891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289C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E9BF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3950/3330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6FBD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60ED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57F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36522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A61D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7B6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</w:t>
            </w:r>
          </w:p>
        </w:tc>
      </w:tr>
      <w:tr w:rsidR="00A50CA2" w:rsidRPr="00A50CA2" w14:paraId="667AF897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EB78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СЦН-50-1200х1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101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10174-14243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36B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0E2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4700/3980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E74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2A3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926D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036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CC9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1AA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543</w:t>
            </w:r>
          </w:p>
        </w:tc>
      </w:tr>
      <w:tr w:rsidR="00A50CA2" w:rsidRPr="00A50CA2" w14:paraId="1D10196C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B218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СЦН-50-1400х1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F22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13843-19386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974D2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6E0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5350/4630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2FA2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FD9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7C5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2AC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53A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50C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</w:t>
            </w:r>
          </w:p>
        </w:tc>
      </w:tr>
      <w:tr w:rsidR="00A50CA2" w:rsidRPr="00A50CA2" w14:paraId="6C69B0DF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F504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СЦН-50-1600х1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35773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18086-25320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84B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FAD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6100/5280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7AF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87D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5139C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17D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A0F2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37E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939</w:t>
            </w:r>
          </w:p>
        </w:tc>
      </w:tr>
      <w:tr w:rsidR="00A50CA2" w:rsidRPr="00A50CA2" w14:paraId="5B500FE1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42F0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СЦН-50-1800х1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C8A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22891-32046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A15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E3D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6860/5930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A43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F49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B17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86FC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607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A24C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1189</w:t>
            </w:r>
          </w:p>
        </w:tc>
      </w:tr>
      <w:tr w:rsidR="00A50CA2" w:rsidRPr="00A50CA2" w14:paraId="222C8B22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1583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СЦН-50-2000х1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163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28260-39564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E45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1C05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7510/6580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B8E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F2E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5D9C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E23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43A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5E4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1446</w:t>
            </w:r>
          </w:p>
        </w:tc>
      </w:tr>
      <w:tr w:rsidR="00A50CA2" w:rsidRPr="00A50CA2" w14:paraId="71DF03EC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59D1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СЦН-50-2200х1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C5ED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34195-47872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E8B7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FA4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7810/7230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F39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30A3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595B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3F4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8B8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F54A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</w:t>
            </w:r>
          </w:p>
        </w:tc>
      </w:tr>
      <w:tr w:rsidR="00A50CA2" w:rsidRPr="00A50CA2" w14:paraId="4D90FAA8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79A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СЦН-50-2400х1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143F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40694-56972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CCA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AA1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8510/7880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E72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C93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1B1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58F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B44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A70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1966</w:t>
            </w:r>
          </w:p>
        </w:tc>
      </w:tr>
      <w:tr w:rsidR="00A50CA2" w:rsidRPr="00A50CA2" w14:paraId="353E8747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D892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СЦН-50-2600х1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353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47759-66863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CF6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6F26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9660/8530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B847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73D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656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150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B97B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6FA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2418</w:t>
            </w:r>
          </w:p>
        </w:tc>
      </w:tr>
      <w:tr w:rsidR="00A50CA2" w:rsidRPr="00A50CA2" w14:paraId="07B107C3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8363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СЦН-50-2800х1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499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55390-77545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79B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889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10200/9180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252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1F9C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5520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81F8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DCA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29DF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2749</w:t>
            </w:r>
          </w:p>
        </w:tc>
      </w:tr>
      <w:tr w:rsidR="00A50CA2" w:rsidRPr="00A50CA2" w14:paraId="0FFBAD5A" w14:textId="77777777" w:rsidTr="00A50CA2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7CB6" w14:textId="77777777" w:rsidR="00A50CA2" w:rsidRPr="00A50CA2" w:rsidRDefault="00A50CA2" w:rsidP="00A50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СЦН-50-3000х1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26C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63585-89019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D09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66C9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10920/9830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E165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B843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98AA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7FAE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32D1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5864" w14:textId="77777777" w:rsidR="00A50CA2" w:rsidRPr="00A50CA2" w:rsidRDefault="00A50CA2" w:rsidP="00A50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0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3250</w:t>
            </w:r>
          </w:p>
        </w:tc>
      </w:tr>
    </w:tbl>
    <w:p w14:paraId="1A102A69" w14:textId="61114457" w:rsidR="00A50CA2" w:rsidRDefault="00A50CA2"/>
    <w:p w14:paraId="6E77A5C1" w14:textId="77777777" w:rsidR="00A50CA2" w:rsidRDefault="00A50CA2"/>
    <w:p w14:paraId="62D36286" w14:textId="62779D0C" w:rsidR="00A50CA2" w:rsidRDefault="00A50CA2"/>
    <w:p w14:paraId="21D0C48E" w14:textId="77777777" w:rsidR="00A50CA2" w:rsidRDefault="00A50CA2"/>
    <w:p w14:paraId="6CAB0422" w14:textId="77777777" w:rsidR="00A50CA2" w:rsidRDefault="00A50CA2"/>
    <w:sectPr w:rsidR="00A5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73"/>
    <w:rsid w:val="00336473"/>
    <w:rsid w:val="009D0DE6"/>
    <w:rsid w:val="00A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3CA71"/>
  <w15:chartTrackingRefBased/>
  <w15:docId w15:val="{8F5285F5-30AD-44C3-AAE9-A650DABF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3</cp:revision>
  <dcterms:created xsi:type="dcterms:W3CDTF">2024-02-21T16:43:00Z</dcterms:created>
  <dcterms:modified xsi:type="dcterms:W3CDTF">2024-02-21T16:46:00Z</dcterms:modified>
</cp:coreProperties>
</file>